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8243" w14:textId="5F5E704F" w:rsidR="005D519A" w:rsidRDefault="00543AA7">
      <w:pPr>
        <w:rPr>
          <w:b/>
          <w:bCs/>
        </w:rPr>
      </w:pPr>
      <w:r w:rsidRPr="00543AA7">
        <w:rPr>
          <w:b/>
          <w:bCs/>
        </w:rPr>
        <w:t>1)</w:t>
      </w:r>
      <w:r w:rsidR="00B5248C">
        <w:rPr>
          <w:b/>
          <w:bCs/>
        </w:rPr>
        <w:t xml:space="preserve">¿Qué número de </w:t>
      </w:r>
      <w:r w:rsidR="005D519A">
        <w:rPr>
          <w:b/>
          <w:bCs/>
        </w:rPr>
        <w:t xml:space="preserve">MA es tu </w:t>
      </w:r>
      <w:proofErr w:type="spellStart"/>
      <w:r w:rsidR="005D519A">
        <w:rPr>
          <w:b/>
          <w:bCs/>
        </w:rPr>
        <w:t>sentor</w:t>
      </w:r>
      <w:proofErr w:type="spellEnd"/>
      <w:r w:rsidR="005D519A">
        <w:rPr>
          <w:b/>
          <w:bCs/>
        </w:rPr>
        <w:t>?</w:t>
      </w:r>
    </w:p>
    <w:p w14:paraId="1619BA42" w14:textId="19E8737C" w:rsidR="00543AA7" w:rsidRDefault="003A4A66">
      <w:pPr>
        <w:rPr>
          <w:b/>
          <w:bCs/>
        </w:rPr>
      </w:pPr>
      <w:r>
        <w:t xml:space="preserve">El número de </w:t>
      </w:r>
      <w:r>
        <w:rPr>
          <w:b/>
          <w:bCs/>
        </w:rPr>
        <w:t>MQ-2</w:t>
      </w:r>
    </w:p>
    <w:p w14:paraId="2075C6FE" w14:textId="74F05E72" w:rsidR="005D519A" w:rsidRDefault="005D519A">
      <w:pPr>
        <w:rPr>
          <w:b/>
          <w:bCs/>
        </w:rPr>
      </w:pPr>
      <w:r>
        <w:rPr>
          <w:b/>
          <w:bCs/>
        </w:rPr>
        <w:t>2)¿</w:t>
      </w:r>
      <w:r w:rsidR="002F0728">
        <w:rPr>
          <w:b/>
          <w:bCs/>
        </w:rPr>
        <w:t>Que</w:t>
      </w:r>
      <w:r w:rsidR="002D5895">
        <w:rPr>
          <w:b/>
          <w:bCs/>
        </w:rPr>
        <w:t xml:space="preserve"> tipo de gas detecta  su sensor?</w:t>
      </w:r>
    </w:p>
    <w:p w14:paraId="0159E8FA" w14:textId="06343196" w:rsidR="002F0728" w:rsidRDefault="002D5895">
      <w:r>
        <w:t xml:space="preserve">El </w:t>
      </w:r>
      <w:r w:rsidR="00136BFB">
        <w:t xml:space="preserve">gas </w:t>
      </w:r>
      <w:r w:rsidR="002F0728">
        <w:t>combustible y humo</w:t>
      </w:r>
    </w:p>
    <w:p w14:paraId="24174DB9" w14:textId="0721BBC9" w:rsidR="002F0728" w:rsidRDefault="002F0728">
      <w:pPr>
        <w:rPr>
          <w:b/>
          <w:bCs/>
        </w:rPr>
      </w:pPr>
      <w:r w:rsidRPr="002F0728">
        <w:rPr>
          <w:b/>
          <w:bCs/>
        </w:rPr>
        <w:t>3)</w:t>
      </w:r>
      <w:r w:rsidR="00684D9E">
        <w:rPr>
          <w:b/>
          <w:bCs/>
        </w:rPr>
        <w:t>¿Cómo es que el sensor logra detectar este tipo de gas?</w:t>
      </w:r>
    </w:p>
    <w:p w14:paraId="383E576D" w14:textId="7E2B8DD1" w:rsidR="00684D9E" w:rsidRDefault="00B6361D">
      <w:r>
        <w:t xml:space="preserve">Gracias a un sensor electroquímico y un pequeño calentador </w:t>
      </w:r>
    </w:p>
    <w:p w14:paraId="0E45D28F" w14:textId="125674E5" w:rsidR="00B6361D" w:rsidRDefault="004B5FB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1C220F0" wp14:editId="3D4C234A">
            <wp:simplePos x="0" y="0"/>
            <wp:positionH relativeFrom="column">
              <wp:posOffset>-4445</wp:posOffset>
            </wp:positionH>
            <wp:positionV relativeFrom="paragraph">
              <wp:posOffset>326390</wp:posOffset>
            </wp:positionV>
            <wp:extent cx="3621405" cy="2875915"/>
            <wp:effectExtent l="0" t="0" r="0" b="0"/>
            <wp:wrapTopAndBottom/>
            <wp:docPr id="13093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486" name="Imagen 130934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61D">
        <w:rPr>
          <w:b/>
          <w:bCs/>
        </w:rPr>
        <w:t>4)</w:t>
      </w:r>
      <w:r w:rsidR="00977C63">
        <w:rPr>
          <w:b/>
          <w:bCs/>
        </w:rPr>
        <w:t xml:space="preserve">Captura del monitor </w:t>
      </w:r>
    </w:p>
    <w:p w14:paraId="6A4FC6AB" w14:textId="51A001F6" w:rsidR="004B5FB2" w:rsidRDefault="004B5FB2">
      <w:pPr>
        <w:rPr>
          <w:b/>
          <w:bCs/>
        </w:rPr>
      </w:pPr>
    </w:p>
    <w:p w14:paraId="5A408CB8" w14:textId="05DE5414" w:rsidR="004B5FB2" w:rsidRDefault="00383C1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061235E" wp14:editId="17941D43">
            <wp:simplePos x="0" y="0"/>
            <wp:positionH relativeFrom="column">
              <wp:posOffset>-15875</wp:posOffset>
            </wp:positionH>
            <wp:positionV relativeFrom="paragraph">
              <wp:posOffset>279400</wp:posOffset>
            </wp:positionV>
            <wp:extent cx="4584065" cy="2291715"/>
            <wp:effectExtent l="0" t="0" r="635" b="0"/>
            <wp:wrapTopAndBottom/>
            <wp:docPr id="1614285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85692" name="Imagen 1614285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FB2">
        <w:rPr>
          <w:b/>
          <w:bCs/>
        </w:rPr>
        <w:t>5)</w:t>
      </w:r>
      <w:r w:rsidR="009C1446">
        <w:rPr>
          <w:b/>
          <w:bCs/>
        </w:rPr>
        <w:t xml:space="preserve"> </w:t>
      </w:r>
    </w:p>
    <w:p w14:paraId="5F7BD90D" w14:textId="77777777" w:rsidR="00383C16" w:rsidRDefault="00383C16">
      <w:pPr>
        <w:rPr>
          <w:rFonts w:ascii="Arial" w:hAnsi="Arial" w:cs="Arial"/>
          <w:b/>
          <w:bCs/>
        </w:rPr>
      </w:pPr>
    </w:p>
    <w:p w14:paraId="73B23B26" w14:textId="6B8D76B5" w:rsidR="00383C16" w:rsidRDefault="00563F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sensor se calibró y cambio de pasar a 61 o 0 a 200 o 300, </w:t>
      </w:r>
      <w:r w:rsidR="004069E3">
        <w:rPr>
          <w:rFonts w:ascii="Arial" w:hAnsi="Arial" w:cs="Arial"/>
        </w:rPr>
        <w:t xml:space="preserve">que fue lo que detectó </w:t>
      </w:r>
      <w:r w:rsidR="002A69B1">
        <w:rPr>
          <w:rFonts w:ascii="Arial" w:hAnsi="Arial" w:cs="Arial"/>
        </w:rPr>
        <w:t xml:space="preserve">el sensor </w:t>
      </w:r>
      <w:r w:rsidR="004069E3">
        <w:rPr>
          <w:rFonts w:ascii="Arial" w:hAnsi="Arial" w:cs="Arial"/>
        </w:rPr>
        <w:t>al ponerle humo.</w:t>
      </w:r>
    </w:p>
    <w:p w14:paraId="54A36A65" w14:textId="3253045A" w:rsidR="002A69B1" w:rsidRDefault="002A69B1">
      <w:pPr>
        <w:rPr>
          <w:rFonts w:ascii="Arial" w:hAnsi="Arial" w:cs="Arial"/>
        </w:rPr>
      </w:pPr>
    </w:p>
    <w:p w14:paraId="4C88CA77" w14:textId="35DACC55" w:rsidR="002A69B1" w:rsidRDefault="004F3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023FEC9" wp14:editId="2DD43EA9">
            <wp:simplePos x="0" y="0"/>
            <wp:positionH relativeFrom="column">
              <wp:posOffset>85202</wp:posOffset>
            </wp:positionH>
            <wp:positionV relativeFrom="paragraph">
              <wp:posOffset>304800</wp:posOffset>
            </wp:positionV>
            <wp:extent cx="4987925" cy="3083560"/>
            <wp:effectExtent l="0" t="0" r="3175" b="2540"/>
            <wp:wrapTopAndBottom/>
            <wp:docPr id="4672960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96005" name="Imagen 4672960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87">
        <w:rPr>
          <w:rFonts w:ascii="Arial" w:hAnsi="Arial" w:cs="Arial"/>
          <w:b/>
          <w:bCs/>
        </w:rPr>
        <w:t>7)</w:t>
      </w:r>
    </w:p>
    <w:p w14:paraId="0D2B58A0" w14:textId="77777777" w:rsidR="004F3B15" w:rsidRDefault="004F3B15">
      <w:pPr>
        <w:rPr>
          <w:rFonts w:ascii="Arial" w:hAnsi="Arial" w:cs="Arial"/>
          <w:b/>
          <w:bCs/>
        </w:rPr>
      </w:pPr>
    </w:p>
    <w:p w14:paraId="669268B9" w14:textId="7FDA4851" w:rsidR="004F3B15" w:rsidRDefault="004F3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8)</w:t>
      </w:r>
      <w:r w:rsidR="002B3CF6">
        <w:rPr>
          <w:rFonts w:ascii="Arial" w:hAnsi="Arial" w:cs="Arial"/>
          <w:b/>
          <w:bCs/>
        </w:rPr>
        <w:t>¿Qué diferencia notó con el cambio de salida?</w:t>
      </w:r>
    </w:p>
    <w:p w14:paraId="6D263223" w14:textId="32379436" w:rsidR="002B3CF6" w:rsidRDefault="002B3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Detectó si había presencia de gas en el </w:t>
      </w:r>
      <w:proofErr w:type="spellStart"/>
      <w:r>
        <w:rPr>
          <w:rFonts w:ascii="Arial" w:hAnsi="Arial" w:cs="Arial"/>
        </w:rPr>
        <w:t>ham</w:t>
      </w:r>
      <w:r w:rsidR="00E07FBA">
        <w:rPr>
          <w:rFonts w:ascii="Arial" w:hAnsi="Arial" w:cs="Arial"/>
        </w:rPr>
        <w:t>biente</w:t>
      </w:r>
      <w:proofErr w:type="spellEnd"/>
      <w:r w:rsidR="00E07F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mencionó cantidad.</w:t>
      </w:r>
    </w:p>
    <w:p w14:paraId="2B952927" w14:textId="3E6DF12C" w:rsidR="00E07FBA" w:rsidRDefault="00E07F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9)¿Cuál es la diferencia de salida di</w:t>
      </w:r>
      <w:r w:rsidR="0026700F">
        <w:rPr>
          <w:rFonts w:ascii="Arial" w:hAnsi="Arial" w:cs="Arial"/>
          <w:b/>
          <w:bCs/>
        </w:rPr>
        <w:t>gital y salida analógica?</w:t>
      </w:r>
    </w:p>
    <w:p w14:paraId="5031CB8E" w14:textId="4387F5CC" w:rsidR="00147BC8" w:rsidRDefault="00447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Una señal analógica es continua en el </w:t>
      </w:r>
      <w:r w:rsidR="00337C87">
        <w:rPr>
          <w:rFonts w:ascii="Arial" w:hAnsi="Arial" w:cs="Arial"/>
        </w:rPr>
        <w:t>tiempo,</w:t>
      </w:r>
      <w:r>
        <w:rPr>
          <w:rFonts w:ascii="Arial" w:hAnsi="Arial" w:cs="Arial"/>
        </w:rPr>
        <w:t xml:space="preserve"> </w:t>
      </w:r>
      <w:r w:rsidR="00337C87">
        <w:rPr>
          <w:rFonts w:ascii="Arial" w:hAnsi="Arial" w:cs="Arial"/>
        </w:rPr>
        <w:t>mientras</w:t>
      </w:r>
      <w:r>
        <w:rPr>
          <w:rFonts w:ascii="Arial" w:hAnsi="Arial" w:cs="Arial"/>
        </w:rPr>
        <w:t xml:space="preserve"> que una señal digital toma ciertos valores </w:t>
      </w:r>
      <w:r w:rsidR="00337C87">
        <w:rPr>
          <w:rFonts w:ascii="Arial" w:hAnsi="Arial" w:cs="Arial"/>
        </w:rPr>
        <w:t>en tiempos específicos.</w:t>
      </w:r>
    </w:p>
    <w:p w14:paraId="1BC73FF8" w14:textId="1FB1EF47" w:rsidR="00337C87" w:rsidRDefault="00337C87">
      <w:pPr>
        <w:rPr>
          <w:rFonts w:ascii="Arial" w:hAnsi="Arial" w:cs="Arial"/>
          <w:b/>
          <w:bCs/>
        </w:rPr>
      </w:pPr>
      <w:r w:rsidRPr="00337C87">
        <w:rPr>
          <w:rFonts w:ascii="Arial" w:hAnsi="Arial" w:cs="Arial"/>
          <w:b/>
          <w:bCs/>
        </w:rPr>
        <w:t>10)</w:t>
      </w:r>
      <w:r w:rsidR="00313C47">
        <w:rPr>
          <w:rFonts w:ascii="Arial" w:hAnsi="Arial" w:cs="Arial"/>
          <w:b/>
          <w:bCs/>
        </w:rPr>
        <w:t>¿Para que se puede utilizar la salida digital de este sensor?</w:t>
      </w:r>
    </w:p>
    <w:p w14:paraId="7D8069C2" w14:textId="2B89C9BC" w:rsidR="00313C47" w:rsidRDefault="00E06274">
      <w:pPr>
        <w:rPr>
          <w:rFonts w:ascii="Arial" w:hAnsi="Arial" w:cs="Arial"/>
        </w:rPr>
      </w:pPr>
      <w:r>
        <w:rPr>
          <w:rFonts w:ascii="Arial" w:hAnsi="Arial" w:cs="Arial"/>
        </w:rPr>
        <w:t>Para los detectores de Alcohol</w:t>
      </w:r>
      <w:r w:rsidR="00BA792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los detectores de humo</w:t>
      </w:r>
    </w:p>
    <w:p w14:paraId="6C6EB20B" w14:textId="5B04CC10" w:rsidR="00BA792A" w:rsidRDefault="00BA792A">
      <w:pPr>
        <w:rPr>
          <w:rFonts w:ascii="Arial" w:hAnsi="Arial" w:cs="Arial"/>
          <w:b/>
          <w:bCs/>
        </w:rPr>
      </w:pPr>
      <w:r w:rsidRPr="00BA792A">
        <w:rPr>
          <w:rFonts w:ascii="Arial" w:hAnsi="Arial" w:cs="Arial"/>
          <w:b/>
          <w:bCs/>
        </w:rPr>
        <w:t>11)¿Para que se puede utilizar la salida analógica de este sensor?</w:t>
      </w:r>
    </w:p>
    <w:p w14:paraId="6B1EA82C" w14:textId="18DD2BA3" w:rsidR="00BA792A" w:rsidRPr="00BA792A" w:rsidRDefault="00AC393D">
      <w:pPr>
        <w:rPr>
          <w:rFonts w:ascii="Arial" w:hAnsi="Arial" w:cs="Arial"/>
        </w:rPr>
      </w:pPr>
      <w:r>
        <w:rPr>
          <w:rFonts w:ascii="Arial" w:hAnsi="Arial" w:cs="Arial"/>
        </w:rPr>
        <w:t>Para prevenir exposición de gases</w:t>
      </w:r>
      <w:r w:rsidR="00483286">
        <w:rPr>
          <w:rFonts w:ascii="Arial" w:hAnsi="Arial" w:cs="Arial"/>
        </w:rPr>
        <w:t>, detectar fugas y contaminación de aires.</w:t>
      </w:r>
    </w:p>
    <w:sectPr w:rsidR="00BA792A" w:rsidRPr="00BA7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7"/>
    <w:rsid w:val="000019E9"/>
    <w:rsid w:val="00012C87"/>
    <w:rsid w:val="000951A4"/>
    <w:rsid w:val="00136BFB"/>
    <w:rsid w:val="00147BC8"/>
    <w:rsid w:val="0026700F"/>
    <w:rsid w:val="002A69B1"/>
    <w:rsid w:val="002B3CF6"/>
    <w:rsid w:val="002D5895"/>
    <w:rsid w:val="002F0728"/>
    <w:rsid w:val="00313C47"/>
    <w:rsid w:val="00337C87"/>
    <w:rsid w:val="00383C16"/>
    <w:rsid w:val="003A4A66"/>
    <w:rsid w:val="004069E3"/>
    <w:rsid w:val="00410750"/>
    <w:rsid w:val="004470E9"/>
    <w:rsid w:val="00483286"/>
    <w:rsid w:val="004B5FB2"/>
    <w:rsid w:val="004F3B15"/>
    <w:rsid w:val="00540DB7"/>
    <w:rsid w:val="00543AA7"/>
    <w:rsid w:val="00563FD1"/>
    <w:rsid w:val="005D519A"/>
    <w:rsid w:val="00684D9E"/>
    <w:rsid w:val="006A5E21"/>
    <w:rsid w:val="007D244B"/>
    <w:rsid w:val="008C7923"/>
    <w:rsid w:val="00977C63"/>
    <w:rsid w:val="009C1446"/>
    <w:rsid w:val="00A53463"/>
    <w:rsid w:val="00AC393D"/>
    <w:rsid w:val="00B5248C"/>
    <w:rsid w:val="00B6361D"/>
    <w:rsid w:val="00BA792A"/>
    <w:rsid w:val="00BE0DD1"/>
    <w:rsid w:val="00D031FC"/>
    <w:rsid w:val="00E06274"/>
    <w:rsid w:val="00E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0E0D2"/>
  <w15:chartTrackingRefBased/>
  <w15:docId w15:val="{B9A86690-25E1-5B49-926F-2239B873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A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A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A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A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2025-03-26T18:04:00Z</dcterms:created>
  <dcterms:modified xsi:type="dcterms:W3CDTF">2025-03-26T18:04:00Z</dcterms:modified>
</cp:coreProperties>
</file>